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 с. </w:t>
      </w:r>
      <w:proofErr w:type="spellStart"/>
      <w:r w:rsidRPr="000A6063">
        <w:rPr>
          <w:b/>
          <w:sz w:val="28"/>
          <w:szCs w:val="28"/>
        </w:rPr>
        <w:t>Старопохвистнево</w:t>
      </w:r>
      <w:proofErr w:type="spellEnd"/>
      <w:r w:rsidRPr="000A6063">
        <w:rPr>
          <w:b/>
          <w:sz w:val="28"/>
          <w:szCs w:val="28"/>
        </w:rPr>
        <w:t xml:space="preserve"> с 01.09.201</w:t>
      </w:r>
      <w:r w:rsidR="002B54AE">
        <w:rPr>
          <w:b/>
          <w:sz w:val="28"/>
          <w:szCs w:val="28"/>
        </w:rPr>
        <w:t>8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tbl>
      <w:tblPr>
        <w:tblW w:w="141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76"/>
        <w:gridCol w:w="1701"/>
        <w:gridCol w:w="1617"/>
        <w:gridCol w:w="651"/>
        <w:gridCol w:w="3344"/>
        <w:gridCol w:w="1533"/>
        <w:gridCol w:w="1533"/>
      </w:tblGrid>
      <w:tr w:rsidR="000A6063" w:rsidRPr="007C5756" w:rsidTr="007C575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Ф.И.О.</w:t>
            </w:r>
          </w:p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/номер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A6063" w:rsidRPr="007C5756" w:rsidRDefault="000A6063" w:rsidP="007C5756">
            <w:pPr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A6063" w:rsidRPr="007C5756" w:rsidRDefault="000A6063" w:rsidP="007C5756">
            <w:pPr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Дата зачисления в ОУ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Ф.И.О.</w:t>
            </w:r>
          </w:p>
          <w:p w:rsidR="000A6063" w:rsidRPr="007C5756" w:rsidRDefault="000A6063" w:rsidP="007C5756">
            <w:pPr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/номер обращения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0A6063" w:rsidRPr="007C5756" w:rsidRDefault="000A6063" w:rsidP="007C5756">
            <w:pPr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6063" w:rsidRPr="007C5756" w:rsidRDefault="000A6063" w:rsidP="007C5756">
            <w:pPr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Дата зачисления в ОУ</w:t>
            </w:r>
          </w:p>
        </w:tc>
      </w:tr>
      <w:tr w:rsidR="00B860DD" w:rsidRPr="007C5756" w:rsidTr="007C575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60DD" w:rsidRPr="007C5756" w:rsidRDefault="00B860DD" w:rsidP="007C5756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B860DD" w:rsidRPr="002B54AE" w:rsidRDefault="002B54AE" w:rsidP="002B54AE">
            <w:pPr>
              <w:spacing w:line="276" w:lineRule="auto"/>
              <w:jc w:val="center"/>
              <w:rPr>
                <w:color w:val="333333"/>
              </w:rPr>
            </w:pPr>
            <w:r w:rsidRPr="002B54AE">
              <w:rPr>
                <w:color w:val="000000"/>
              </w:rPr>
              <w:t>36234/СЗ/ХХХХХХ4454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60DD" w:rsidRPr="007C5756" w:rsidRDefault="00B860DD" w:rsidP="002B54AE">
            <w:pPr>
              <w:spacing w:line="276" w:lineRule="auto"/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 w:rsidR="002B54AE"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 w:rsidR="002B54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B860DD" w:rsidRPr="007C5756" w:rsidRDefault="002B54AE" w:rsidP="002B54A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B860DD"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="00B860DD"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860DD" w:rsidRPr="007C5756" w:rsidRDefault="00B860DD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B860DD" w:rsidRPr="007C5756" w:rsidRDefault="00B860DD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B860DD" w:rsidRPr="007C5756" w:rsidRDefault="00B860DD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0DD" w:rsidRPr="007C5756" w:rsidRDefault="00B860DD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CF01EA" w:rsidRDefault="002B54AE" w:rsidP="00E60AEA">
            <w:pPr>
              <w:jc w:val="center"/>
            </w:pPr>
            <w:r w:rsidRPr="002B54AE">
              <w:t>36234/СЗ/ХХХХХХ752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CF01EA" w:rsidRDefault="002B54AE" w:rsidP="00E60AEA">
            <w:pPr>
              <w:jc w:val="center"/>
            </w:pPr>
            <w:r w:rsidRPr="002B54AE">
              <w:t>36234/СЗ/ХХХХХХ3262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CF01EA" w:rsidRDefault="002B54AE" w:rsidP="00E60AEA">
            <w:pPr>
              <w:jc w:val="center"/>
            </w:pPr>
            <w:r w:rsidRPr="002B54AE">
              <w:t>36234/СЗ/ХХХХХХ7031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CF01EA" w:rsidRDefault="002B54AE" w:rsidP="00E60AEA">
            <w:pPr>
              <w:jc w:val="center"/>
            </w:pPr>
            <w:r w:rsidRPr="002B54AE">
              <w:t>36234/СЗ/ХХХХХХ223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CF01EA" w:rsidRDefault="002B54AE" w:rsidP="00E60AEA">
            <w:pPr>
              <w:jc w:val="center"/>
            </w:pPr>
            <w:r w:rsidRPr="002B54AE">
              <w:t>36234/СЗ/ХХХХХХ250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.02.201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2B54A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.02.201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2B54AE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</w:rPr>
            </w:pPr>
            <w:r w:rsidRPr="007C57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7C575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7C575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7C575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B54AE" w:rsidRPr="007C5756" w:rsidTr="007C5756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7C57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  <w:vAlign w:val="center"/>
          </w:tcPr>
          <w:p w:rsidR="002B54AE" w:rsidRPr="007C5756" w:rsidRDefault="002B54AE" w:rsidP="007C5756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376231" w:rsidRDefault="00376231" w:rsidP="005A726D"/>
    <w:p w:rsidR="007C5756" w:rsidRDefault="007C5756" w:rsidP="007C5756">
      <w:pPr>
        <w:jc w:val="center"/>
      </w:pPr>
      <w:r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С.Н.Поручикова</w:t>
      </w:r>
      <w:proofErr w:type="spellEnd"/>
    </w:p>
    <w:sectPr w:rsidR="007C5756" w:rsidSect="007C575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F24"/>
    <w:rsid w:val="000014C4"/>
    <w:rsid w:val="00032BB7"/>
    <w:rsid w:val="000A6063"/>
    <w:rsid w:val="000F6EC7"/>
    <w:rsid w:val="0010257A"/>
    <w:rsid w:val="0013451A"/>
    <w:rsid w:val="0025104F"/>
    <w:rsid w:val="00297508"/>
    <w:rsid w:val="002B54AE"/>
    <w:rsid w:val="003523C5"/>
    <w:rsid w:val="00376231"/>
    <w:rsid w:val="00380FAA"/>
    <w:rsid w:val="003F64FB"/>
    <w:rsid w:val="00454BFA"/>
    <w:rsid w:val="00507607"/>
    <w:rsid w:val="0052239F"/>
    <w:rsid w:val="0057752D"/>
    <w:rsid w:val="005A726D"/>
    <w:rsid w:val="00681764"/>
    <w:rsid w:val="00687B29"/>
    <w:rsid w:val="007C5756"/>
    <w:rsid w:val="008261E6"/>
    <w:rsid w:val="008B132A"/>
    <w:rsid w:val="009D439B"/>
    <w:rsid w:val="009D6EA7"/>
    <w:rsid w:val="00A30E3A"/>
    <w:rsid w:val="00A36269"/>
    <w:rsid w:val="00A77FF9"/>
    <w:rsid w:val="00A8303C"/>
    <w:rsid w:val="00AD0312"/>
    <w:rsid w:val="00AE2E55"/>
    <w:rsid w:val="00B036D2"/>
    <w:rsid w:val="00B860DD"/>
    <w:rsid w:val="00C40A2B"/>
    <w:rsid w:val="00C9372D"/>
    <w:rsid w:val="00C977BE"/>
    <w:rsid w:val="00D51F24"/>
    <w:rsid w:val="00D7704B"/>
    <w:rsid w:val="00DB47C9"/>
    <w:rsid w:val="00E06EF5"/>
    <w:rsid w:val="00EB5427"/>
    <w:rsid w:val="00EC3823"/>
    <w:rsid w:val="00FC3071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8801-53C1-4E59-AF65-31BC56B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2018-02-10T09:02:00Z</cp:lastPrinted>
  <dcterms:created xsi:type="dcterms:W3CDTF">2018-02-12T17:58:00Z</dcterms:created>
  <dcterms:modified xsi:type="dcterms:W3CDTF">2018-02-12T17:58:00Z</dcterms:modified>
</cp:coreProperties>
</file>